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517E5" w14:textId="77777777" w:rsidR="0009633C" w:rsidRDefault="0009633C" w:rsidP="0009633C">
      <w:pPr>
        <w:pStyle w:val="Default"/>
        <w:jc w:val="center"/>
      </w:pPr>
    </w:p>
    <w:p w14:paraId="74B26CDA" w14:textId="3D4618DD" w:rsidR="0009633C" w:rsidRDefault="0009633C" w:rsidP="0009633C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ANEXO XI – AUTORIZAÇÃO PARA A RESTITUIÇÃO ATRAVÉS DE</w:t>
      </w:r>
    </w:p>
    <w:p w14:paraId="7C06DE07" w14:textId="4534A63C" w:rsidR="0009633C" w:rsidRDefault="0009633C" w:rsidP="0009633C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CRÉDITO EM CONTA CORRENTE</w:t>
      </w:r>
    </w:p>
    <w:p w14:paraId="666AAC2D" w14:textId="255C1C35" w:rsidR="0009633C" w:rsidRDefault="0009633C" w:rsidP="0009633C">
      <w:pPr>
        <w:pStyle w:val="Default"/>
        <w:jc w:val="both"/>
        <w:rPr>
          <w:b/>
          <w:bCs/>
          <w:sz w:val="23"/>
          <w:szCs w:val="23"/>
        </w:rPr>
      </w:pPr>
    </w:p>
    <w:p w14:paraId="59B2D945" w14:textId="77777777" w:rsidR="0009633C" w:rsidRDefault="0009633C" w:rsidP="0009633C">
      <w:pPr>
        <w:pStyle w:val="Default"/>
        <w:jc w:val="both"/>
        <w:rPr>
          <w:sz w:val="23"/>
          <w:szCs w:val="23"/>
        </w:rPr>
      </w:pPr>
    </w:p>
    <w:p w14:paraId="1AD49572" w14:textId="458D15EC" w:rsidR="0009633C" w:rsidRDefault="0009633C" w:rsidP="0009633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Eu (nome do cliente), (nacionalidade), (estado civil) residente e domiciliado (domicílio incluindo Cidade e Estado), identificado pelo RG nº. XXXXX (em caso de pessoa jurídica substituir para Inscrição estadual, se houver), pelo CPF nº. XXXXX (em caso de pessoa jurídica substituir pelo CNPJ/MF), autorizo a (Distribuidora), concessionária de serviços públicos de distribuição de energia elétrica, identificada pelo CNPJ/MF XXXXX-XX, com sede na (Endereço da Distribuidora), a creditar no </w:t>
      </w:r>
    </w:p>
    <w:p w14:paraId="3DCBDC6F" w14:textId="77777777" w:rsidR="0009633C" w:rsidRDefault="0009633C" w:rsidP="0009633C">
      <w:pPr>
        <w:pStyle w:val="Default"/>
        <w:jc w:val="both"/>
        <w:rPr>
          <w:sz w:val="22"/>
          <w:szCs w:val="22"/>
        </w:rPr>
      </w:pPr>
    </w:p>
    <w:p w14:paraId="6875FAE5" w14:textId="77777777" w:rsidR="0009633C" w:rsidRDefault="0009633C" w:rsidP="0009633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Banco XXXX, nº. XXX </w:t>
      </w:r>
    </w:p>
    <w:p w14:paraId="11272425" w14:textId="77777777" w:rsidR="0009633C" w:rsidRDefault="0009633C" w:rsidP="0009633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Agência XXXX (incluir dígito, se houver) </w:t>
      </w:r>
    </w:p>
    <w:p w14:paraId="140E85F5" w14:textId="7937ADCE" w:rsidR="0009633C" w:rsidRDefault="0009633C" w:rsidP="0009633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Conta Corrente nº XXXX (incluir dígito, se houver) </w:t>
      </w:r>
    </w:p>
    <w:p w14:paraId="7C45EC1D" w14:textId="77777777" w:rsidR="0009633C" w:rsidRDefault="0009633C" w:rsidP="0009633C">
      <w:pPr>
        <w:pStyle w:val="Default"/>
        <w:jc w:val="both"/>
        <w:rPr>
          <w:sz w:val="22"/>
          <w:szCs w:val="22"/>
        </w:rPr>
      </w:pPr>
    </w:p>
    <w:p w14:paraId="62CC0B14" w14:textId="218002FB" w:rsidR="0009633C" w:rsidRDefault="0009633C" w:rsidP="0009633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 valor referente a incorporação de rede, devidamente atualizado pelos índices oficiais e conforme a legislação vigente. </w:t>
      </w:r>
    </w:p>
    <w:p w14:paraId="46FF2722" w14:textId="77777777" w:rsidR="0009633C" w:rsidRDefault="0009633C" w:rsidP="0009633C">
      <w:pPr>
        <w:pStyle w:val="Default"/>
        <w:jc w:val="both"/>
        <w:rPr>
          <w:sz w:val="22"/>
          <w:szCs w:val="22"/>
        </w:rPr>
      </w:pPr>
    </w:p>
    <w:p w14:paraId="48D1F69A" w14:textId="77777777" w:rsidR="0009633C" w:rsidRDefault="0009633C" w:rsidP="0009633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Entendo que haverá vistoria de campo e análise da documentação por parte da (Distribuidora), podendo haver ou não restituição financeira. Caso a (Distribuidora) ateste como devida a restituição financeira, esta deverá ocorrer na conta indicada acima. </w:t>
      </w:r>
    </w:p>
    <w:p w14:paraId="39EE40D8" w14:textId="77777777" w:rsidR="0009633C" w:rsidRDefault="0009633C" w:rsidP="0009633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Declaro ainda estar inteiramente satisfeito, conferindo plena e irrevogável quitação à (Distribuidora), não tendo nada mais a reivindicar em função dos fatos, independentemente de sua natureza, pelo que assino o presente documento. </w:t>
      </w:r>
    </w:p>
    <w:p w14:paraId="043A8294" w14:textId="77777777" w:rsidR="0009633C" w:rsidRDefault="0009633C" w:rsidP="0009633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transferência/crédito realizado pela (Distribuidora) servirá como recibo de quitação, caso haja ressarcimento, conforme indicação no Contrato de Incorporação de Redes. </w:t>
      </w:r>
    </w:p>
    <w:p w14:paraId="2B57D413" w14:textId="77777777" w:rsidR="0009633C" w:rsidRDefault="0009633C" w:rsidP="0009633C">
      <w:pPr>
        <w:pStyle w:val="Default"/>
        <w:jc w:val="both"/>
        <w:rPr>
          <w:sz w:val="22"/>
          <w:szCs w:val="22"/>
        </w:rPr>
      </w:pPr>
    </w:p>
    <w:p w14:paraId="4B10DEC1" w14:textId="77777777" w:rsidR="0009633C" w:rsidRDefault="0009633C" w:rsidP="0009633C">
      <w:pPr>
        <w:pStyle w:val="Default"/>
        <w:jc w:val="both"/>
        <w:rPr>
          <w:sz w:val="22"/>
          <w:szCs w:val="22"/>
        </w:rPr>
      </w:pPr>
    </w:p>
    <w:p w14:paraId="321F488E" w14:textId="77777777" w:rsidR="0009633C" w:rsidRDefault="0009633C" w:rsidP="0009633C">
      <w:pPr>
        <w:pStyle w:val="Default"/>
        <w:jc w:val="both"/>
        <w:rPr>
          <w:sz w:val="22"/>
          <w:szCs w:val="22"/>
        </w:rPr>
      </w:pPr>
    </w:p>
    <w:p w14:paraId="32266C03" w14:textId="77777777" w:rsidR="0009633C" w:rsidRDefault="0009633C" w:rsidP="0009633C">
      <w:pPr>
        <w:pStyle w:val="Default"/>
        <w:jc w:val="both"/>
        <w:rPr>
          <w:sz w:val="22"/>
          <w:szCs w:val="22"/>
        </w:rPr>
      </w:pPr>
    </w:p>
    <w:p w14:paraId="53B00EA7" w14:textId="3A848E67" w:rsidR="0009633C" w:rsidRDefault="0009633C" w:rsidP="0009633C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________________, ____ de ______________ </w:t>
      </w:r>
      <w:proofErr w:type="spellStart"/>
      <w:r>
        <w:rPr>
          <w:sz w:val="22"/>
          <w:szCs w:val="22"/>
        </w:rPr>
        <w:t>de</w:t>
      </w:r>
      <w:proofErr w:type="spellEnd"/>
      <w:r>
        <w:rPr>
          <w:sz w:val="22"/>
          <w:szCs w:val="22"/>
        </w:rPr>
        <w:t xml:space="preserve"> 20___</w:t>
      </w:r>
    </w:p>
    <w:p w14:paraId="242F00ED" w14:textId="23915DD9" w:rsidR="0009633C" w:rsidRDefault="0009633C" w:rsidP="0009633C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__________________________________________</w:t>
      </w:r>
    </w:p>
    <w:p w14:paraId="38E67323" w14:textId="7BDBCA6C" w:rsidR="0009633C" w:rsidRDefault="0009633C" w:rsidP="0009633C">
      <w:pPr>
        <w:pStyle w:val="Default"/>
        <w:jc w:val="center"/>
        <w:rPr>
          <w:sz w:val="22"/>
          <w:szCs w:val="22"/>
        </w:rPr>
      </w:pPr>
    </w:p>
    <w:p w14:paraId="39F180BA" w14:textId="77777777" w:rsidR="0009633C" w:rsidRDefault="0009633C" w:rsidP="0009633C">
      <w:pPr>
        <w:pStyle w:val="Default"/>
        <w:jc w:val="center"/>
        <w:rPr>
          <w:sz w:val="22"/>
          <w:szCs w:val="22"/>
        </w:rPr>
      </w:pPr>
    </w:p>
    <w:p w14:paraId="3A4338EC" w14:textId="1ACA02E2" w:rsidR="0009633C" w:rsidRDefault="0009633C" w:rsidP="0009633C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Assinatura do Cliente</w:t>
      </w:r>
    </w:p>
    <w:p w14:paraId="50193031" w14:textId="77777777" w:rsidR="0009633C" w:rsidRDefault="0009633C" w:rsidP="0009633C">
      <w:pPr>
        <w:pStyle w:val="Default"/>
        <w:jc w:val="center"/>
        <w:rPr>
          <w:sz w:val="22"/>
          <w:szCs w:val="22"/>
        </w:rPr>
      </w:pPr>
    </w:p>
    <w:p w14:paraId="3FF48B50" w14:textId="77777777" w:rsidR="0009633C" w:rsidRDefault="0009633C" w:rsidP="0009633C">
      <w:pPr>
        <w:pStyle w:val="Default"/>
        <w:jc w:val="center"/>
        <w:rPr>
          <w:sz w:val="22"/>
          <w:szCs w:val="22"/>
        </w:rPr>
      </w:pPr>
    </w:p>
    <w:p w14:paraId="3FEB91BF" w14:textId="52DD62A8" w:rsidR="0009633C" w:rsidRDefault="0009633C" w:rsidP="0009633C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Nome:</w:t>
      </w:r>
    </w:p>
    <w:p w14:paraId="4B432853" w14:textId="121E969C" w:rsidR="0009633C" w:rsidRDefault="0009633C" w:rsidP="0009633C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CPF:</w:t>
      </w:r>
    </w:p>
    <w:p w14:paraId="1E1F7BDC" w14:textId="6A6ECD1E" w:rsidR="00F31224" w:rsidRDefault="0009633C" w:rsidP="0009633C">
      <w:pPr>
        <w:jc w:val="center"/>
      </w:pPr>
      <w:r>
        <w:t>Telefone:</w:t>
      </w:r>
    </w:p>
    <w:sectPr w:rsidR="00F3122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A949A" w14:textId="77777777" w:rsidR="0009633C" w:rsidRDefault="0009633C" w:rsidP="0009633C">
      <w:pPr>
        <w:spacing w:after="0" w:line="240" w:lineRule="auto"/>
      </w:pPr>
      <w:r>
        <w:separator/>
      </w:r>
    </w:p>
  </w:endnote>
  <w:endnote w:type="continuationSeparator" w:id="0">
    <w:p w14:paraId="5DB14072" w14:textId="77777777" w:rsidR="0009633C" w:rsidRDefault="0009633C" w:rsidP="00096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2BC3B" w14:textId="77777777" w:rsidR="0009633C" w:rsidRDefault="0009633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383CC" w14:textId="78319B12" w:rsidR="0009633C" w:rsidRDefault="0009633C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2170BB5" wp14:editId="44E17FDC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2a7a4f03a8f36a58b6d4ef69" descr="{&quot;HashCode&quot;:1231056682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F2010E5" w14:textId="5E581D36" w:rsidR="0009633C" w:rsidRPr="0009633C" w:rsidRDefault="0009633C" w:rsidP="0009633C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008000"/>
                              <w:sz w:val="24"/>
                            </w:rPr>
                          </w:pPr>
                          <w:r w:rsidRPr="0009633C">
                            <w:rPr>
                              <w:rFonts w:ascii="Calibri" w:hAnsi="Calibri" w:cs="Calibri"/>
                              <w:color w:val="008000"/>
                              <w:sz w:val="24"/>
                            </w:rPr>
                            <w:t>Internal Use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170BB5" id="_x0000_t202" coordsize="21600,21600" o:spt="202" path="m,l,21600r21600,l21600,xe">
              <v:stroke joinstyle="miter"/>
              <v:path gradientshapeok="t" o:connecttype="rect"/>
            </v:shapetype>
            <v:shape id="MSIPCM2a7a4f03a8f36a58b6d4ef69" o:spid="_x0000_s1026" type="#_x0000_t202" alt="{&quot;HashCode&quot;:1231056682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" o:allowincell="f" filled="f" stroked="f" strokeweight=".5pt">
              <v:fill o:detectmouseclick="t"/>
              <v:textbox inset=",0,,0">
                <w:txbxContent>
                  <w:p w14:paraId="0F2010E5" w14:textId="5E581D36" w:rsidR="0009633C" w:rsidRPr="0009633C" w:rsidRDefault="0009633C" w:rsidP="0009633C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008000"/>
                        <w:sz w:val="24"/>
                      </w:rPr>
                    </w:pPr>
                    <w:r w:rsidRPr="0009633C">
                      <w:rPr>
                        <w:rFonts w:ascii="Calibri" w:hAnsi="Calibri" w:cs="Calibri"/>
                        <w:color w:val="008000"/>
                        <w:sz w:val="24"/>
                      </w:rPr>
                      <w:t>Internal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FDF20" w14:textId="77777777" w:rsidR="0009633C" w:rsidRDefault="0009633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ED14C" w14:textId="77777777" w:rsidR="0009633C" w:rsidRDefault="0009633C" w:rsidP="0009633C">
      <w:pPr>
        <w:spacing w:after="0" w:line="240" w:lineRule="auto"/>
      </w:pPr>
      <w:r>
        <w:separator/>
      </w:r>
    </w:p>
  </w:footnote>
  <w:footnote w:type="continuationSeparator" w:id="0">
    <w:p w14:paraId="49050B75" w14:textId="77777777" w:rsidR="0009633C" w:rsidRDefault="0009633C" w:rsidP="000963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21562" w14:textId="77777777" w:rsidR="0009633C" w:rsidRDefault="0009633C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4BD2D" w14:textId="77777777" w:rsidR="0009633C" w:rsidRDefault="0009633C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70DCD" w14:textId="77777777" w:rsidR="0009633C" w:rsidRDefault="0009633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33C"/>
    <w:rsid w:val="0009633C"/>
    <w:rsid w:val="00F31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8FF639"/>
  <w15:chartTrackingRefBased/>
  <w15:docId w15:val="{D4D36317-94F0-440E-BB1B-3CB015318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09633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0963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9633C"/>
  </w:style>
  <w:style w:type="paragraph" w:styleId="Rodap">
    <w:name w:val="footer"/>
    <w:basedOn w:val="Normal"/>
    <w:link w:val="RodapChar"/>
    <w:uiPriority w:val="99"/>
    <w:unhideWhenUsed/>
    <w:rsid w:val="000963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963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6A7A184FB6433488532392104AA131D" ma:contentTypeVersion="15" ma:contentTypeDescription="Crie um novo documento." ma:contentTypeScope="" ma:versionID="5e67a235c2b967c00847288d1862ed25">
  <xsd:schema xmlns:xsd="http://www.w3.org/2001/XMLSchema" xmlns:xs="http://www.w3.org/2001/XMLSchema" xmlns:p="http://schemas.microsoft.com/office/2006/metadata/properties" xmlns:ns2="19d7bacb-cced-4f9b-8e94-54c58f16c387" xmlns:ns3="87684700-3db9-4187-8f01-dac8d927d43e" targetNamespace="http://schemas.microsoft.com/office/2006/metadata/properties" ma:root="true" ma:fieldsID="7349f2d4105210bde94934bf8acd8c7d" ns2:_="" ns3:_="">
    <xsd:import namespace="19d7bacb-cced-4f9b-8e94-54c58f16c387"/>
    <xsd:import namespace="87684700-3db9-4187-8f01-dac8d927d4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d7bacb-cced-4f9b-8e94-54c58f16c3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e84e374b-9a04-4d73-a251-4ce1ae2c83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684700-3db9-4187-8f01-dac8d927d43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85d48a4-8482-4fbb-aeda-63657375a8bd}" ma:internalName="TaxCatchAll" ma:showField="CatchAllData" ma:web="87684700-3db9-4187-8f01-dac8d927d4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d7bacb-cced-4f9b-8e94-54c58f16c387">
      <Terms xmlns="http://schemas.microsoft.com/office/infopath/2007/PartnerControls"/>
    </lcf76f155ced4ddcb4097134ff3c332f>
    <TaxCatchAll xmlns="87684700-3db9-4187-8f01-dac8d927d43e" xsi:nil="true"/>
  </documentManagement>
</p:properties>
</file>

<file path=customXml/itemProps1.xml><?xml version="1.0" encoding="utf-8"?>
<ds:datastoreItem xmlns:ds="http://schemas.openxmlformats.org/officeDocument/2006/customXml" ds:itemID="{B3D72CA4-2B32-4CF3-A3BF-0C3FA3B01943}"/>
</file>

<file path=customXml/itemProps2.xml><?xml version="1.0" encoding="utf-8"?>
<ds:datastoreItem xmlns:ds="http://schemas.openxmlformats.org/officeDocument/2006/customXml" ds:itemID="{EFE89641-4AF8-495A-99D2-75A633D21B90}"/>
</file>

<file path=customXml/itemProps3.xml><?xml version="1.0" encoding="utf-8"?>
<ds:datastoreItem xmlns:ds="http://schemas.openxmlformats.org/officeDocument/2006/customXml" ds:itemID="{88A423F0-6133-4CF2-86CA-8B3C1C7CB38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251</Words>
  <Characters>1361</Characters>
  <Application>Microsoft Office Word</Application>
  <DocSecurity>0</DocSecurity>
  <Lines>11</Lines>
  <Paragraphs>3</Paragraphs>
  <ScaleCrop>false</ScaleCrop>
  <Company>IBERDROLA S.A.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 MIRANDA DA SILVA</dc:creator>
  <cp:keywords/>
  <dc:description/>
  <cp:lastModifiedBy>GABRIELLA MIRANDA DA SILVA</cp:lastModifiedBy>
  <cp:revision>1</cp:revision>
  <dcterms:created xsi:type="dcterms:W3CDTF">2023-05-22T19:15:00Z</dcterms:created>
  <dcterms:modified xsi:type="dcterms:W3CDTF">2023-05-22T19:20:00Z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19c027e-33b7-45fc-a572-8ffa5d09ec36_Enabled">
    <vt:lpwstr>true</vt:lpwstr>
  </property>
  <property fmtid="{D5CDD505-2E9C-101B-9397-08002B2CF9AE}" pid="3" name="MSIP_Label_019c027e-33b7-45fc-a572-8ffa5d09ec36_SetDate">
    <vt:lpwstr>2023-05-22T19:19:08Z</vt:lpwstr>
  </property>
  <property fmtid="{D5CDD505-2E9C-101B-9397-08002B2CF9AE}" pid="4" name="MSIP_Label_019c027e-33b7-45fc-a572-8ffa5d09ec36_Method">
    <vt:lpwstr>Standard</vt:lpwstr>
  </property>
  <property fmtid="{D5CDD505-2E9C-101B-9397-08002B2CF9AE}" pid="5" name="MSIP_Label_019c027e-33b7-45fc-a572-8ffa5d09ec36_Name">
    <vt:lpwstr>Internal Use</vt:lpwstr>
  </property>
  <property fmtid="{D5CDD505-2E9C-101B-9397-08002B2CF9AE}" pid="6" name="MSIP_Label_019c027e-33b7-45fc-a572-8ffa5d09ec36_SiteId">
    <vt:lpwstr>031a09bc-a2bf-44df-888e-4e09355b7a24</vt:lpwstr>
  </property>
  <property fmtid="{D5CDD505-2E9C-101B-9397-08002B2CF9AE}" pid="7" name="MSIP_Label_019c027e-33b7-45fc-a572-8ffa5d09ec36_ActionId">
    <vt:lpwstr>480d3399-b399-4fd5-9456-11f9c01befba</vt:lpwstr>
  </property>
  <property fmtid="{D5CDD505-2E9C-101B-9397-08002B2CF9AE}" pid="8" name="MSIP_Label_019c027e-33b7-45fc-a572-8ffa5d09ec36_ContentBits">
    <vt:lpwstr>2</vt:lpwstr>
  </property>
  <property fmtid="{D5CDD505-2E9C-101B-9397-08002B2CF9AE}" pid="9" name="ContentTypeId">
    <vt:lpwstr>0x010100D6A7A184FB6433488532392104AA131D</vt:lpwstr>
  </property>
</Properties>
</file>